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4673"/>
      </w:tblGrid>
      <w:tr w:rsidR="00823F31" w:rsidRPr="00931999" w14:paraId="233F3543" w14:textId="77777777" w:rsidTr="00823F31">
        <w:tc>
          <w:tcPr>
            <w:tcW w:w="4788" w:type="dxa"/>
          </w:tcPr>
          <w:p w14:paraId="6534D353" w14:textId="77777777" w:rsidR="00D96723" w:rsidRDefault="00823F31" w:rsidP="000A11F9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Report No.</w:t>
            </w:r>
            <w:r w:rsidR="0009072B" w:rsidRPr="00931999">
              <w:rPr>
                <w:rFonts w:ascii="Arial" w:hAnsi="Arial" w:cs="Arial"/>
                <w:b/>
              </w:rPr>
              <w:t xml:space="preserve"> </w:t>
            </w:r>
          </w:p>
          <w:p w14:paraId="2872938C" w14:textId="3D32E981" w:rsidR="000A11F9" w:rsidRDefault="00823F31" w:rsidP="000A11F9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Appendix:</w:t>
            </w:r>
            <w:r w:rsidR="0009072B" w:rsidRPr="00931999">
              <w:rPr>
                <w:rFonts w:ascii="Arial" w:hAnsi="Arial" w:cs="Arial"/>
                <w:b/>
              </w:rPr>
              <w:t xml:space="preserve"> </w:t>
            </w:r>
            <w:r w:rsidR="00854097">
              <w:rPr>
                <w:rFonts w:ascii="Arial" w:hAnsi="Arial" w:cs="Arial"/>
                <w:b/>
              </w:rPr>
              <w:t xml:space="preserve"> </w:t>
            </w:r>
          </w:p>
          <w:p w14:paraId="4E9331A8" w14:textId="77777777" w:rsidR="00823F31" w:rsidRPr="00931999" w:rsidRDefault="00823F31" w:rsidP="009C38B5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Agenda Item</w:t>
            </w:r>
            <w:r w:rsidR="00931999">
              <w:rPr>
                <w:rFonts w:ascii="Arial" w:hAnsi="Arial" w:cs="Arial"/>
                <w:b/>
              </w:rPr>
              <w:t>:</w:t>
            </w:r>
            <w:r w:rsidR="00854097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788" w:type="dxa"/>
          </w:tcPr>
          <w:p w14:paraId="7FE4E506" w14:textId="77777777" w:rsidR="00823F31" w:rsidRPr="00931999" w:rsidRDefault="004276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Council </w:t>
            </w:r>
          </w:p>
          <w:p w14:paraId="0B332612" w14:textId="77777777" w:rsidR="000A11F9" w:rsidRDefault="000A11F9" w:rsidP="00931999">
            <w:pPr>
              <w:rPr>
                <w:rFonts w:ascii="Arial" w:hAnsi="Arial" w:cs="Arial"/>
                <w:b/>
              </w:rPr>
            </w:pPr>
          </w:p>
          <w:p w14:paraId="44484300" w14:textId="09E0BCCC" w:rsidR="00823F31" w:rsidRPr="00931999" w:rsidRDefault="000A11F9" w:rsidP="009C38B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Meeting:</w:t>
            </w:r>
            <w:r w:rsidR="001A7D29">
              <w:rPr>
                <w:rFonts w:ascii="Arial" w:hAnsi="Arial" w:cs="Arial"/>
                <w:b/>
              </w:rPr>
              <w:t xml:space="preserve"> </w:t>
            </w:r>
            <w:r w:rsidR="00D96723">
              <w:rPr>
                <w:rFonts w:ascii="Arial" w:hAnsi="Arial" w:cs="Arial"/>
                <w:b/>
              </w:rPr>
              <w:t>22</w:t>
            </w:r>
            <w:r w:rsidR="00D96723" w:rsidRPr="00D96723">
              <w:rPr>
                <w:rFonts w:ascii="Arial" w:hAnsi="Arial" w:cs="Arial"/>
                <w:b/>
                <w:vertAlign w:val="superscript"/>
              </w:rPr>
              <w:t>nd</w:t>
            </w:r>
            <w:r w:rsidR="00D96723">
              <w:rPr>
                <w:rFonts w:ascii="Arial" w:hAnsi="Arial" w:cs="Arial"/>
                <w:b/>
              </w:rPr>
              <w:t xml:space="preserve"> February 2023</w:t>
            </w:r>
          </w:p>
        </w:tc>
      </w:tr>
    </w:tbl>
    <w:p w14:paraId="4AEB1226" w14:textId="77777777" w:rsidR="00F12CD4" w:rsidRPr="00931999" w:rsidRDefault="00F12CD4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23F31" w:rsidRPr="00931999" w14:paraId="7C5CA3C2" w14:textId="77777777" w:rsidTr="00823F31">
        <w:tc>
          <w:tcPr>
            <w:tcW w:w="9576" w:type="dxa"/>
          </w:tcPr>
          <w:p w14:paraId="3724083B" w14:textId="77777777" w:rsidR="00823F31" w:rsidRPr="00931999" w:rsidRDefault="00823F31" w:rsidP="00823F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931999">
              <w:rPr>
                <w:rFonts w:ascii="Arial" w:hAnsi="Arial" w:cs="Arial"/>
                <w:b/>
                <w:sz w:val="36"/>
                <w:szCs w:val="36"/>
              </w:rPr>
              <w:t>OAKHAM TOWN COUNCIL</w:t>
            </w:r>
          </w:p>
        </w:tc>
      </w:tr>
    </w:tbl>
    <w:p w14:paraId="09035200" w14:textId="77777777" w:rsidR="00823F31" w:rsidRPr="00931999" w:rsidRDefault="00823F31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4671"/>
      </w:tblGrid>
      <w:tr w:rsidR="00823F31" w:rsidRPr="00931999" w14:paraId="535FA471" w14:textId="77777777" w:rsidTr="00823F31">
        <w:tc>
          <w:tcPr>
            <w:tcW w:w="4788" w:type="dxa"/>
          </w:tcPr>
          <w:p w14:paraId="5F6D7BAD" w14:textId="0E234277" w:rsidR="009A0416" w:rsidRPr="00931999" w:rsidRDefault="00823F31" w:rsidP="009A0416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Report Author</w:t>
            </w:r>
            <w:r w:rsidR="004B6A67">
              <w:rPr>
                <w:rFonts w:ascii="Arial" w:hAnsi="Arial" w:cs="Arial"/>
                <w:b/>
              </w:rPr>
              <w:t>s</w:t>
            </w:r>
            <w:r w:rsidRPr="00931999">
              <w:rPr>
                <w:rFonts w:ascii="Arial" w:hAnsi="Arial" w:cs="Arial"/>
                <w:b/>
              </w:rPr>
              <w:t>:</w:t>
            </w:r>
            <w:r w:rsidR="0009072B" w:rsidRPr="00931999">
              <w:rPr>
                <w:rFonts w:ascii="Arial" w:hAnsi="Arial" w:cs="Arial"/>
                <w:b/>
              </w:rPr>
              <w:t xml:space="preserve"> </w:t>
            </w:r>
            <w:r w:rsidR="00D96723">
              <w:rPr>
                <w:rFonts w:ascii="Arial" w:hAnsi="Arial" w:cs="Arial"/>
                <w:b/>
              </w:rPr>
              <w:t>Cllr Sally-Anne Wadsworth</w:t>
            </w:r>
            <w:r w:rsidR="0055393D">
              <w:rPr>
                <w:rFonts w:ascii="Arial" w:hAnsi="Arial" w:cs="Arial"/>
                <w:b/>
              </w:rPr>
              <w:t xml:space="preserve"> </w:t>
            </w:r>
          </w:p>
          <w:p w14:paraId="062E861A" w14:textId="798123B4" w:rsidR="00823F31" w:rsidRPr="00931999" w:rsidRDefault="00823F31" w:rsidP="009C38B5">
            <w:pPr>
              <w:rPr>
                <w:rFonts w:ascii="Arial" w:hAnsi="Arial" w:cs="Arial"/>
                <w:b/>
              </w:rPr>
            </w:pPr>
          </w:p>
        </w:tc>
        <w:tc>
          <w:tcPr>
            <w:tcW w:w="4788" w:type="dxa"/>
          </w:tcPr>
          <w:p w14:paraId="11BE7A1F" w14:textId="43ADECFD" w:rsidR="00D3276F" w:rsidRPr="00931999" w:rsidRDefault="00823F31" w:rsidP="00D96723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Title</w:t>
            </w:r>
            <w:r w:rsidR="00B6153E">
              <w:rPr>
                <w:rFonts w:ascii="Arial" w:hAnsi="Arial" w:cs="Arial"/>
                <w:b/>
              </w:rPr>
              <w:t>:</w:t>
            </w:r>
            <w:r w:rsidR="005C63BF">
              <w:rPr>
                <w:rFonts w:ascii="Arial" w:hAnsi="Arial" w:cs="Arial"/>
                <w:b/>
              </w:rPr>
              <w:t xml:space="preserve"> </w:t>
            </w:r>
            <w:r w:rsidR="00D96723">
              <w:rPr>
                <w:rFonts w:ascii="Arial" w:hAnsi="Arial" w:cs="Arial"/>
                <w:b/>
              </w:rPr>
              <w:t>Purchase of a New Bin</w:t>
            </w:r>
          </w:p>
        </w:tc>
      </w:tr>
      <w:tr w:rsidR="00823F31" w:rsidRPr="00931999" w14:paraId="352BE843" w14:textId="77777777" w:rsidTr="00823F31">
        <w:tc>
          <w:tcPr>
            <w:tcW w:w="9576" w:type="dxa"/>
            <w:gridSpan w:val="2"/>
          </w:tcPr>
          <w:p w14:paraId="17347133" w14:textId="6F55D197" w:rsidR="006B5EF9" w:rsidRDefault="00823F31" w:rsidP="006B5EF9">
            <w:pPr>
              <w:rPr>
                <w:rFonts w:ascii="Arial" w:hAnsi="Arial" w:cs="Arial"/>
                <w:b/>
              </w:rPr>
            </w:pPr>
            <w:r w:rsidRPr="00931999">
              <w:rPr>
                <w:rFonts w:ascii="Arial" w:hAnsi="Arial" w:cs="Arial"/>
                <w:b/>
              </w:rPr>
              <w:t>Subje</w:t>
            </w:r>
            <w:r w:rsidR="006B6D57">
              <w:rPr>
                <w:rFonts w:ascii="Arial" w:hAnsi="Arial" w:cs="Arial"/>
                <w:b/>
              </w:rPr>
              <w:t>ct    B</w:t>
            </w:r>
            <w:r w:rsidR="00D96723">
              <w:rPr>
                <w:rFonts w:ascii="Arial" w:hAnsi="Arial" w:cs="Arial"/>
                <w:b/>
              </w:rPr>
              <w:t>ins in Oakham</w:t>
            </w:r>
          </w:p>
          <w:p w14:paraId="51E76574" w14:textId="77777777" w:rsidR="00931999" w:rsidRPr="00931999" w:rsidRDefault="00B5468B" w:rsidP="006B5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6B5EF9" w:rsidRPr="00931999" w14:paraId="1637DDD7" w14:textId="77777777" w:rsidTr="00823F31">
        <w:tc>
          <w:tcPr>
            <w:tcW w:w="9576" w:type="dxa"/>
            <w:gridSpan w:val="2"/>
          </w:tcPr>
          <w:p w14:paraId="221D9408" w14:textId="230351A3" w:rsidR="006B5EF9" w:rsidRDefault="006B5EF9" w:rsidP="005C63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Strategic Aims:</w:t>
            </w:r>
            <w:r w:rsidR="0055393D">
              <w:rPr>
                <w:rFonts w:ascii="Arial" w:hAnsi="Arial" w:cs="Arial"/>
                <w:b/>
              </w:rPr>
              <w:t xml:space="preserve">  </w:t>
            </w:r>
            <w:r w:rsidR="00D96723">
              <w:rPr>
                <w:rFonts w:ascii="Arial" w:hAnsi="Arial" w:cs="Arial"/>
                <w:b/>
              </w:rPr>
              <w:t xml:space="preserve">To maintain the look of our community. </w:t>
            </w:r>
          </w:p>
          <w:p w14:paraId="49865E50" w14:textId="191719B0" w:rsidR="00D96723" w:rsidRPr="00D96723" w:rsidRDefault="00D96723" w:rsidP="00D96723">
            <w:pPr>
              <w:rPr>
                <w:b/>
                <w:bCs/>
                <w:sz w:val="28"/>
                <w:szCs w:val="28"/>
                <w:lang w:val="en-GB"/>
              </w:rPr>
            </w:pPr>
            <w:r w:rsidRPr="00D96723">
              <w:rPr>
                <w:b/>
                <w:bCs/>
                <w:sz w:val="28"/>
                <w:szCs w:val="28"/>
              </w:rPr>
              <w:t>B</w:t>
            </w:r>
            <w:r w:rsidRPr="00D96723">
              <w:rPr>
                <w:b/>
                <w:bCs/>
                <w:sz w:val="28"/>
                <w:szCs w:val="28"/>
              </w:rPr>
              <w:t xml:space="preserve">in on the bypass in Oakham just past Heron Road is damaged </w:t>
            </w:r>
            <w:r>
              <w:rPr>
                <w:b/>
                <w:bCs/>
                <w:sz w:val="28"/>
                <w:szCs w:val="28"/>
              </w:rPr>
              <w:t>&amp; needs</w:t>
            </w:r>
            <w:r w:rsidRPr="00D96723">
              <w:rPr>
                <w:b/>
                <w:bCs/>
                <w:sz w:val="28"/>
                <w:szCs w:val="28"/>
              </w:rPr>
              <w:t xml:space="preserve"> replacing.</w:t>
            </w:r>
          </w:p>
          <w:p w14:paraId="707A1300" w14:textId="026970EB" w:rsidR="00D96723" w:rsidRPr="00931999" w:rsidRDefault="00D96723" w:rsidP="005C63BF">
            <w:pPr>
              <w:rPr>
                <w:rFonts w:ascii="Arial" w:hAnsi="Arial" w:cs="Arial"/>
                <w:b/>
              </w:rPr>
            </w:pPr>
          </w:p>
        </w:tc>
      </w:tr>
    </w:tbl>
    <w:p w14:paraId="784637E0" w14:textId="63F328FC" w:rsidR="00823F31" w:rsidRDefault="00823F31"/>
    <w:p w14:paraId="193FEC1F" w14:textId="77777777" w:rsidR="00D96723" w:rsidRPr="00D96723" w:rsidRDefault="00D96723" w:rsidP="00D96723">
      <w:pPr>
        <w:rPr>
          <w:sz w:val="28"/>
          <w:szCs w:val="28"/>
          <w:lang w:val="en-GB"/>
        </w:rPr>
      </w:pPr>
      <w:r w:rsidRPr="00D96723">
        <w:rPr>
          <w:sz w:val="28"/>
          <w:szCs w:val="28"/>
        </w:rPr>
        <w:t>The polythene unit, this costs in the region of £380 per bin to purchase and install.</w:t>
      </w:r>
    </w:p>
    <w:p w14:paraId="445223CC" w14:textId="77777777" w:rsidR="00D96723" w:rsidRDefault="00D96723" w:rsidP="00D96723">
      <w:r>
        <w:t> </w:t>
      </w:r>
    </w:p>
    <w:p w14:paraId="71E07C31" w14:textId="77777777" w:rsidR="00D96723" w:rsidRPr="00D96723" w:rsidRDefault="00D96723" w:rsidP="00D96723">
      <w:pPr>
        <w:rPr>
          <w:sz w:val="28"/>
          <w:szCs w:val="28"/>
        </w:rPr>
      </w:pPr>
      <w:r w:rsidRPr="00D96723">
        <w:rPr>
          <w:sz w:val="28"/>
          <w:szCs w:val="28"/>
        </w:rPr>
        <w:t> </w:t>
      </w:r>
    </w:p>
    <w:p w14:paraId="39C33B3C" w14:textId="11C436D4" w:rsidR="009A0416" w:rsidRDefault="009A0416"/>
    <w:p w14:paraId="2F78282D" w14:textId="2690698C" w:rsidR="009A0416" w:rsidRDefault="00D96723">
      <w:r>
        <w:rPr>
          <w:noProof/>
          <w:lang w:eastAsia="en-GB"/>
        </w:rPr>
        <w:drawing>
          <wp:inline distT="0" distB="0" distL="0" distR="0" wp14:anchorId="071AB245" wp14:editId="381F5F1B">
            <wp:extent cx="5715000" cy="5715000"/>
            <wp:effectExtent l="0" t="0" r="0" b="0"/>
            <wp:docPr id="3" name="Picture 3" descr="Wybone Compass Litter Bin in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ybone Compass Litter Bin in Blac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6B947" w14:textId="77777777" w:rsidR="00D96723" w:rsidRPr="00D96723" w:rsidRDefault="00D96723" w:rsidP="00D96723">
      <w:pPr>
        <w:rPr>
          <w:sz w:val="28"/>
          <w:szCs w:val="28"/>
          <w:lang w:val="en-GB"/>
        </w:rPr>
      </w:pPr>
      <w:r w:rsidRPr="00D96723">
        <w:rPr>
          <w:sz w:val="28"/>
          <w:szCs w:val="28"/>
        </w:rPr>
        <w:lastRenderedPageBreak/>
        <w:t>The Glass Fibre Composite Unit, this bin costs in the region of £560 to purchase and install.</w:t>
      </w:r>
    </w:p>
    <w:p w14:paraId="2AA4DA00" w14:textId="5190DFCC" w:rsidR="009A0416" w:rsidRDefault="00D96723">
      <w:r>
        <w:rPr>
          <w:noProof/>
          <w:lang w:eastAsia="en-GB"/>
        </w:rPr>
        <w:drawing>
          <wp:inline distT="0" distB="0" distL="0" distR="0" wp14:anchorId="3129F939" wp14:editId="035AE85D">
            <wp:extent cx="5715000" cy="5715000"/>
            <wp:effectExtent l="0" t="0" r="0" b="0"/>
            <wp:docPr id="2" name="Picture 2" descr="Wybone - LBV/20 Litter 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ybone - LBV/20 Litter Bin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0416" w:rsidSect="000F6C63">
      <w:pgSz w:w="12240" w:h="15840"/>
      <w:pgMar w:top="567" w:right="1440" w:bottom="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B17A9"/>
    <w:multiLevelType w:val="hybridMultilevel"/>
    <w:tmpl w:val="7D42A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85A7F"/>
    <w:multiLevelType w:val="hybridMultilevel"/>
    <w:tmpl w:val="F2AA2B08"/>
    <w:lvl w:ilvl="0" w:tplc="6A84E1AA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87935"/>
    <w:multiLevelType w:val="hybridMultilevel"/>
    <w:tmpl w:val="5CB4C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3943"/>
    <w:multiLevelType w:val="hybridMultilevel"/>
    <w:tmpl w:val="DAE4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B132B"/>
    <w:multiLevelType w:val="hybridMultilevel"/>
    <w:tmpl w:val="02DCF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6240D"/>
    <w:multiLevelType w:val="hybridMultilevel"/>
    <w:tmpl w:val="3A6C9DB6"/>
    <w:lvl w:ilvl="0" w:tplc="257EB9F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141C2"/>
    <w:multiLevelType w:val="hybridMultilevel"/>
    <w:tmpl w:val="6D08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03C"/>
    <w:multiLevelType w:val="hybridMultilevel"/>
    <w:tmpl w:val="2C38C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702F8"/>
    <w:multiLevelType w:val="hybridMultilevel"/>
    <w:tmpl w:val="5060000E"/>
    <w:lvl w:ilvl="0" w:tplc="4866F220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41C1942"/>
    <w:multiLevelType w:val="hybridMultilevel"/>
    <w:tmpl w:val="7A26771E"/>
    <w:lvl w:ilvl="0" w:tplc="E85A51A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354F15"/>
    <w:multiLevelType w:val="multilevel"/>
    <w:tmpl w:val="C4D2489A"/>
    <w:lvl w:ilvl="0">
      <w:start w:val="1"/>
      <w:numFmt w:val="decimal"/>
      <w:pStyle w:val="Heading1111"/>
      <w:lvlText w:val="%1."/>
      <w:lvlJc w:val="left"/>
      <w:pPr>
        <w:tabs>
          <w:tab w:val="num" w:pos="709"/>
        </w:tabs>
        <w:ind w:left="709" w:hanging="567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993"/>
        </w:tabs>
        <w:ind w:left="993" w:hanging="851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5482FB7"/>
    <w:multiLevelType w:val="hybridMultilevel"/>
    <w:tmpl w:val="93CE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A30C8"/>
    <w:multiLevelType w:val="hybridMultilevel"/>
    <w:tmpl w:val="634CD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2662C"/>
    <w:multiLevelType w:val="hybridMultilevel"/>
    <w:tmpl w:val="1598BD94"/>
    <w:lvl w:ilvl="0" w:tplc="B24476A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43EC2"/>
    <w:multiLevelType w:val="hybridMultilevel"/>
    <w:tmpl w:val="3460A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854642"/>
    <w:multiLevelType w:val="hybridMultilevel"/>
    <w:tmpl w:val="27BA8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46A09"/>
    <w:multiLevelType w:val="hybridMultilevel"/>
    <w:tmpl w:val="D3A29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571D4"/>
    <w:multiLevelType w:val="hybridMultilevel"/>
    <w:tmpl w:val="6388E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B4D27"/>
    <w:multiLevelType w:val="hybridMultilevel"/>
    <w:tmpl w:val="2DA2227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A1B76C0"/>
    <w:multiLevelType w:val="hybridMultilevel"/>
    <w:tmpl w:val="E97CC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D3AD6"/>
    <w:multiLevelType w:val="hybridMultilevel"/>
    <w:tmpl w:val="7AFC8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02B33"/>
    <w:multiLevelType w:val="hybridMultilevel"/>
    <w:tmpl w:val="F9E0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068FF"/>
    <w:multiLevelType w:val="hybridMultilevel"/>
    <w:tmpl w:val="36C21E60"/>
    <w:lvl w:ilvl="0" w:tplc="15D4AA6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923D45"/>
    <w:multiLevelType w:val="hybridMultilevel"/>
    <w:tmpl w:val="42CAA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F1CBB"/>
    <w:multiLevelType w:val="hybridMultilevel"/>
    <w:tmpl w:val="C71E41C4"/>
    <w:lvl w:ilvl="0" w:tplc="BF4C6D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CD7452"/>
    <w:multiLevelType w:val="hybridMultilevel"/>
    <w:tmpl w:val="98046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85627D"/>
    <w:multiLevelType w:val="hybridMultilevel"/>
    <w:tmpl w:val="28360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4033244">
    <w:abstractNumId w:val="5"/>
  </w:num>
  <w:num w:numId="2" w16cid:durableId="564101114">
    <w:abstractNumId w:val="22"/>
  </w:num>
  <w:num w:numId="3" w16cid:durableId="846332335">
    <w:abstractNumId w:val="13"/>
  </w:num>
  <w:num w:numId="4" w16cid:durableId="130178000">
    <w:abstractNumId w:val="8"/>
  </w:num>
  <w:num w:numId="5" w16cid:durableId="1062673902">
    <w:abstractNumId w:val="24"/>
  </w:num>
  <w:num w:numId="6" w16cid:durableId="1415977892">
    <w:abstractNumId w:val="9"/>
  </w:num>
  <w:num w:numId="7" w16cid:durableId="9037553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2891287">
    <w:abstractNumId w:val="18"/>
  </w:num>
  <w:num w:numId="9" w16cid:durableId="1916626580">
    <w:abstractNumId w:val="11"/>
  </w:num>
  <w:num w:numId="10" w16cid:durableId="102111068">
    <w:abstractNumId w:val="6"/>
  </w:num>
  <w:num w:numId="11" w16cid:durableId="784541439">
    <w:abstractNumId w:val="6"/>
  </w:num>
  <w:num w:numId="12" w16cid:durableId="498274257">
    <w:abstractNumId w:val="18"/>
  </w:num>
  <w:num w:numId="13" w16cid:durableId="436219169">
    <w:abstractNumId w:val="15"/>
  </w:num>
  <w:num w:numId="14" w16cid:durableId="2061325875">
    <w:abstractNumId w:val="12"/>
  </w:num>
  <w:num w:numId="15" w16cid:durableId="83577549">
    <w:abstractNumId w:val="7"/>
  </w:num>
  <w:num w:numId="16" w16cid:durableId="1725136788">
    <w:abstractNumId w:val="16"/>
  </w:num>
  <w:num w:numId="17" w16cid:durableId="1108820034">
    <w:abstractNumId w:val="4"/>
  </w:num>
  <w:num w:numId="18" w16cid:durableId="884217037">
    <w:abstractNumId w:val="19"/>
  </w:num>
  <w:num w:numId="19" w16cid:durableId="111749301">
    <w:abstractNumId w:val="26"/>
  </w:num>
  <w:num w:numId="20" w16cid:durableId="1789859175">
    <w:abstractNumId w:val="17"/>
  </w:num>
  <w:num w:numId="21" w16cid:durableId="1889412670">
    <w:abstractNumId w:val="14"/>
  </w:num>
  <w:num w:numId="22" w16cid:durableId="616717614">
    <w:abstractNumId w:val="2"/>
  </w:num>
  <w:num w:numId="23" w16cid:durableId="227766725">
    <w:abstractNumId w:val="3"/>
  </w:num>
  <w:num w:numId="24" w16cid:durableId="1505708487">
    <w:abstractNumId w:val="25"/>
  </w:num>
  <w:num w:numId="25" w16cid:durableId="644746506">
    <w:abstractNumId w:val="23"/>
  </w:num>
  <w:num w:numId="26" w16cid:durableId="2086603745">
    <w:abstractNumId w:val="20"/>
  </w:num>
  <w:num w:numId="27" w16cid:durableId="2131580900">
    <w:abstractNumId w:val="21"/>
  </w:num>
  <w:num w:numId="28" w16cid:durableId="2123331139">
    <w:abstractNumId w:val="0"/>
  </w:num>
  <w:num w:numId="29" w16cid:durableId="2085226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F31"/>
    <w:rsid w:val="000129FC"/>
    <w:rsid w:val="000139F8"/>
    <w:rsid w:val="00064BD5"/>
    <w:rsid w:val="0009072B"/>
    <w:rsid w:val="000A11F9"/>
    <w:rsid w:val="000A68C5"/>
    <w:rsid w:val="000A7F9B"/>
    <w:rsid w:val="000B12C3"/>
    <w:rsid w:val="000B65ED"/>
    <w:rsid w:val="000F6C63"/>
    <w:rsid w:val="0012353D"/>
    <w:rsid w:val="0016042F"/>
    <w:rsid w:val="00191A6A"/>
    <w:rsid w:val="00194A2B"/>
    <w:rsid w:val="001A7D29"/>
    <w:rsid w:val="001B4EF1"/>
    <w:rsid w:val="001F2550"/>
    <w:rsid w:val="001F4719"/>
    <w:rsid w:val="002061B8"/>
    <w:rsid w:val="0021147D"/>
    <w:rsid w:val="00222CD6"/>
    <w:rsid w:val="00236A3D"/>
    <w:rsid w:val="00246A00"/>
    <w:rsid w:val="0025036C"/>
    <w:rsid w:val="00257C87"/>
    <w:rsid w:val="002737F7"/>
    <w:rsid w:val="002A2957"/>
    <w:rsid w:val="002A46D2"/>
    <w:rsid w:val="002B0C09"/>
    <w:rsid w:val="00304AD4"/>
    <w:rsid w:val="00304EBA"/>
    <w:rsid w:val="0030531D"/>
    <w:rsid w:val="00315153"/>
    <w:rsid w:val="00317704"/>
    <w:rsid w:val="003229AD"/>
    <w:rsid w:val="003400C5"/>
    <w:rsid w:val="00374A42"/>
    <w:rsid w:val="00393992"/>
    <w:rsid w:val="003C2933"/>
    <w:rsid w:val="003C3ADA"/>
    <w:rsid w:val="003C6C34"/>
    <w:rsid w:val="003D496A"/>
    <w:rsid w:val="004002DE"/>
    <w:rsid w:val="00402D59"/>
    <w:rsid w:val="00411FFA"/>
    <w:rsid w:val="00416228"/>
    <w:rsid w:val="00417546"/>
    <w:rsid w:val="004252A5"/>
    <w:rsid w:val="00427684"/>
    <w:rsid w:val="004550DE"/>
    <w:rsid w:val="00462FA2"/>
    <w:rsid w:val="00496E9B"/>
    <w:rsid w:val="004A3151"/>
    <w:rsid w:val="004B6A67"/>
    <w:rsid w:val="004E6990"/>
    <w:rsid w:val="004F58B8"/>
    <w:rsid w:val="00514CAE"/>
    <w:rsid w:val="0051510A"/>
    <w:rsid w:val="005359B9"/>
    <w:rsid w:val="005509AA"/>
    <w:rsid w:val="00552F03"/>
    <w:rsid w:val="0055393D"/>
    <w:rsid w:val="005549C4"/>
    <w:rsid w:val="00577270"/>
    <w:rsid w:val="0057748C"/>
    <w:rsid w:val="00587CB8"/>
    <w:rsid w:val="005A4BCE"/>
    <w:rsid w:val="005A7CD6"/>
    <w:rsid w:val="005B14B9"/>
    <w:rsid w:val="005B2975"/>
    <w:rsid w:val="005B48A5"/>
    <w:rsid w:val="005C46E9"/>
    <w:rsid w:val="005C63BF"/>
    <w:rsid w:val="005C7E60"/>
    <w:rsid w:val="005D46CE"/>
    <w:rsid w:val="005E2233"/>
    <w:rsid w:val="00614FCF"/>
    <w:rsid w:val="00615273"/>
    <w:rsid w:val="00620F1D"/>
    <w:rsid w:val="0062383F"/>
    <w:rsid w:val="0062651F"/>
    <w:rsid w:val="00653319"/>
    <w:rsid w:val="00656423"/>
    <w:rsid w:val="006618E9"/>
    <w:rsid w:val="00674545"/>
    <w:rsid w:val="0068292B"/>
    <w:rsid w:val="006B5EF9"/>
    <w:rsid w:val="006B6D57"/>
    <w:rsid w:val="006E0DF2"/>
    <w:rsid w:val="006F22BC"/>
    <w:rsid w:val="006F4CAD"/>
    <w:rsid w:val="00702E05"/>
    <w:rsid w:val="00711A49"/>
    <w:rsid w:val="007155F3"/>
    <w:rsid w:val="00731316"/>
    <w:rsid w:val="00731A0E"/>
    <w:rsid w:val="007937B6"/>
    <w:rsid w:val="00797C3B"/>
    <w:rsid w:val="007C01F0"/>
    <w:rsid w:val="007D4877"/>
    <w:rsid w:val="007D589E"/>
    <w:rsid w:val="00800E88"/>
    <w:rsid w:val="00815AC3"/>
    <w:rsid w:val="00817590"/>
    <w:rsid w:val="00823F31"/>
    <w:rsid w:val="00854097"/>
    <w:rsid w:val="00860781"/>
    <w:rsid w:val="00860F21"/>
    <w:rsid w:val="00866BC0"/>
    <w:rsid w:val="00881D20"/>
    <w:rsid w:val="00894BEE"/>
    <w:rsid w:val="008A2F35"/>
    <w:rsid w:val="008A4B92"/>
    <w:rsid w:val="008C2845"/>
    <w:rsid w:val="008D0DF2"/>
    <w:rsid w:val="008D7A22"/>
    <w:rsid w:val="008F071F"/>
    <w:rsid w:val="0090233B"/>
    <w:rsid w:val="0090730D"/>
    <w:rsid w:val="00912273"/>
    <w:rsid w:val="0092237D"/>
    <w:rsid w:val="009278FA"/>
    <w:rsid w:val="00931999"/>
    <w:rsid w:val="009460AC"/>
    <w:rsid w:val="00953939"/>
    <w:rsid w:val="00965E2B"/>
    <w:rsid w:val="00967F77"/>
    <w:rsid w:val="00990BE1"/>
    <w:rsid w:val="00991555"/>
    <w:rsid w:val="009A0416"/>
    <w:rsid w:val="009A42F1"/>
    <w:rsid w:val="009B0DC8"/>
    <w:rsid w:val="009C38B5"/>
    <w:rsid w:val="009D0A75"/>
    <w:rsid w:val="009D5B73"/>
    <w:rsid w:val="009D62B4"/>
    <w:rsid w:val="009E2150"/>
    <w:rsid w:val="009F308F"/>
    <w:rsid w:val="009F56C6"/>
    <w:rsid w:val="00A00918"/>
    <w:rsid w:val="00A10436"/>
    <w:rsid w:val="00A13D42"/>
    <w:rsid w:val="00A22D61"/>
    <w:rsid w:val="00A42DF8"/>
    <w:rsid w:val="00A4327C"/>
    <w:rsid w:val="00A62EFA"/>
    <w:rsid w:val="00A670A0"/>
    <w:rsid w:val="00A77A84"/>
    <w:rsid w:val="00A825A8"/>
    <w:rsid w:val="00AD2C70"/>
    <w:rsid w:val="00AD3D52"/>
    <w:rsid w:val="00AE11AE"/>
    <w:rsid w:val="00AF6643"/>
    <w:rsid w:val="00B14242"/>
    <w:rsid w:val="00B33743"/>
    <w:rsid w:val="00B432C7"/>
    <w:rsid w:val="00B444F7"/>
    <w:rsid w:val="00B5468B"/>
    <w:rsid w:val="00B6153E"/>
    <w:rsid w:val="00B649B0"/>
    <w:rsid w:val="00B65DDB"/>
    <w:rsid w:val="00B93DA7"/>
    <w:rsid w:val="00BA4797"/>
    <w:rsid w:val="00BB355D"/>
    <w:rsid w:val="00BC7A38"/>
    <w:rsid w:val="00BD62C0"/>
    <w:rsid w:val="00BD75F8"/>
    <w:rsid w:val="00BF6D64"/>
    <w:rsid w:val="00BF7EE1"/>
    <w:rsid w:val="00C12CC8"/>
    <w:rsid w:val="00C469EE"/>
    <w:rsid w:val="00C562D6"/>
    <w:rsid w:val="00C901E8"/>
    <w:rsid w:val="00CA08F5"/>
    <w:rsid w:val="00CA44ED"/>
    <w:rsid w:val="00CB2546"/>
    <w:rsid w:val="00CB2B57"/>
    <w:rsid w:val="00CB4248"/>
    <w:rsid w:val="00CD519B"/>
    <w:rsid w:val="00D067BE"/>
    <w:rsid w:val="00D07AD4"/>
    <w:rsid w:val="00D1144E"/>
    <w:rsid w:val="00D203F9"/>
    <w:rsid w:val="00D21952"/>
    <w:rsid w:val="00D21EF1"/>
    <w:rsid w:val="00D3276F"/>
    <w:rsid w:val="00D42C36"/>
    <w:rsid w:val="00D76FCD"/>
    <w:rsid w:val="00D80898"/>
    <w:rsid w:val="00D91E8F"/>
    <w:rsid w:val="00D92B17"/>
    <w:rsid w:val="00D940A8"/>
    <w:rsid w:val="00D95157"/>
    <w:rsid w:val="00D96723"/>
    <w:rsid w:val="00DB6171"/>
    <w:rsid w:val="00DB7FF9"/>
    <w:rsid w:val="00DD2E58"/>
    <w:rsid w:val="00E117A0"/>
    <w:rsid w:val="00E17210"/>
    <w:rsid w:val="00E23847"/>
    <w:rsid w:val="00E279D3"/>
    <w:rsid w:val="00E558E7"/>
    <w:rsid w:val="00E82E24"/>
    <w:rsid w:val="00EF64B7"/>
    <w:rsid w:val="00F066D3"/>
    <w:rsid w:val="00F12CD4"/>
    <w:rsid w:val="00F218BC"/>
    <w:rsid w:val="00F2724C"/>
    <w:rsid w:val="00F30BF1"/>
    <w:rsid w:val="00F3726C"/>
    <w:rsid w:val="00F402D3"/>
    <w:rsid w:val="00F40799"/>
    <w:rsid w:val="00F6505F"/>
    <w:rsid w:val="00F763A3"/>
    <w:rsid w:val="00F87A0C"/>
    <w:rsid w:val="00FA3EAE"/>
    <w:rsid w:val="00FB5A3B"/>
    <w:rsid w:val="00FC50AA"/>
    <w:rsid w:val="00FD6B5E"/>
    <w:rsid w:val="00FE4220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9959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C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1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95157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4B6A6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4B6A67"/>
    <w:rPr>
      <w:rFonts w:eastAsia="Times New Roman"/>
      <w:sz w:val="24"/>
      <w:szCs w:val="24"/>
      <w:lang w:val="x-none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4B6A67"/>
    <w:pPr>
      <w:ind w:left="720"/>
    </w:pPr>
    <w:rPr>
      <w:rFonts w:eastAsia="Times New Roman"/>
      <w:lang w:val="x-none" w:eastAsia="x-none"/>
    </w:rPr>
  </w:style>
  <w:style w:type="character" w:customStyle="1" w:styleId="Heading1111Char">
    <w:name w:val="Heading 1111 Char"/>
    <w:link w:val="Heading1111"/>
    <w:locked/>
    <w:rsid w:val="004B6A67"/>
    <w:rPr>
      <w:rFonts w:ascii="Arial" w:eastAsia="Times New Roman" w:hAnsi="Arial"/>
      <w:b/>
      <w:spacing w:val="-3"/>
      <w:sz w:val="24"/>
      <w:szCs w:val="24"/>
      <w:lang w:val="x-none" w:eastAsia="x-none"/>
    </w:rPr>
  </w:style>
  <w:style w:type="paragraph" w:customStyle="1" w:styleId="Heading1111">
    <w:name w:val="Heading 1111"/>
    <w:basedOn w:val="ListParagraph"/>
    <w:link w:val="Heading1111Char"/>
    <w:qFormat/>
    <w:rsid w:val="004B6A67"/>
    <w:pPr>
      <w:numPr>
        <w:numId w:val="7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contextualSpacing/>
      <w:jc w:val="both"/>
    </w:pPr>
    <w:rPr>
      <w:rFonts w:ascii="Arial" w:hAnsi="Arial"/>
      <w:b/>
      <w:spacing w:val="-3"/>
    </w:rPr>
  </w:style>
  <w:style w:type="paragraph" w:styleId="NormalWeb">
    <w:name w:val="Normal (Web)"/>
    <w:basedOn w:val="Normal"/>
    <w:uiPriority w:val="99"/>
    <w:semiHidden/>
    <w:unhideWhenUsed/>
    <w:rsid w:val="008F071F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564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64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93F9A.6DBA27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93F9A.6DBA271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RichardW</dc:creator>
  <cp:keywords/>
  <dc:description/>
  <cp:lastModifiedBy>Kathy Geraghty</cp:lastModifiedBy>
  <cp:revision>2</cp:revision>
  <cp:lastPrinted>2023-02-08T13:47:00Z</cp:lastPrinted>
  <dcterms:created xsi:type="dcterms:W3CDTF">2023-02-16T12:20:00Z</dcterms:created>
  <dcterms:modified xsi:type="dcterms:W3CDTF">2023-02-16T12:20:00Z</dcterms:modified>
</cp:coreProperties>
</file>