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752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>Hi Kathy,</w:t>
      </w:r>
    </w:p>
    <w:p w14:paraId="3CBD6D9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A22FE4B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>Hope you are well.</w:t>
      </w:r>
    </w:p>
    <w:p w14:paraId="3B82706B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161F854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 xml:space="preserve">I have been to look at the required works in and around </w:t>
      </w:r>
      <w:proofErr w:type="spellStart"/>
      <w:r w:rsidRPr="00146E32">
        <w:rPr>
          <w:rFonts w:ascii="Calibri" w:eastAsia="Calibri" w:hAnsi="Calibri" w:cs="Times New Roman"/>
          <w:szCs w:val="21"/>
        </w:rPr>
        <w:t>Cutts</w:t>
      </w:r>
      <w:proofErr w:type="spellEnd"/>
      <w:r w:rsidRPr="00146E32">
        <w:rPr>
          <w:rFonts w:ascii="Calibri" w:eastAsia="Calibri" w:hAnsi="Calibri" w:cs="Times New Roman"/>
          <w:szCs w:val="21"/>
        </w:rPr>
        <w:t xml:space="preserve"> Close Park.</w:t>
      </w:r>
    </w:p>
    <w:p w14:paraId="524998F0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C7D1157" w14:textId="3B166793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 xml:space="preserve">To cut the </w:t>
      </w:r>
      <w:r w:rsidRPr="00146E32">
        <w:rPr>
          <w:rFonts w:ascii="Calibri" w:eastAsia="Calibri" w:hAnsi="Calibri" w:cs="Times New Roman"/>
          <w:szCs w:val="21"/>
        </w:rPr>
        <w:t>overgrown</w:t>
      </w:r>
      <w:r w:rsidRPr="00146E32">
        <w:rPr>
          <w:rFonts w:ascii="Calibri" w:eastAsia="Calibri" w:hAnsi="Calibri" w:cs="Times New Roman"/>
          <w:szCs w:val="21"/>
        </w:rPr>
        <w:t xml:space="preserve"> hedge and brambles surrounding the old school right back from overhanging the foot path my price would be £780 plus VAT</w:t>
      </w:r>
    </w:p>
    <w:p w14:paraId="150F34D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36BB850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 xml:space="preserve">To cut the epicormic/base growth off 28 x trees in </w:t>
      </w:r>
      <w:proofErr w:type="spellStart"/>
      <w:r w:rsidRPr="00146E32">
        <w:rPr>
          <w:rFonts w:ascii="Calibri" w:eastAsia="Calibri" w:hAnsi="Calibri" w:cs="Times New Roman"/>
          <w:szCs w:val="21"/>
        </w:rPr>
        <w:t>Cutts</w:t>
      </w:r>
      <w:proofErr w:type="spellEnd"/>
      <w:r w:rsidRPr="00146E32">
        <w:rPr>
          <w:rFonts w:ascii="Calibri" w:eastAsia="Calibri" w:hAnsi="Calibri" w:cs="Times New Roman"/>
          <w:szCs w:val="21"/>
        </w:rPr>
        <w:t xml:space="preserve"> </w:t>
      </w:r>
      <w:proofErr w:type="gramStart"/>
      <w:r w:rsidRPr="00146E32">
        <w:rPr>
          <w:rFonts w:ascii="Calibri" w:eastAsia="Calibri" w:hAnsi="Calibri" w:cs="Times New Roman"/>
          <w:szCs w:val="21"/>
        </w:rPr>
        <w:t>Close park</w:t>
      </w:r>
      <w:proofErr w:type="gramEnd"/>
      <w:r w:rsidRPr="00146E32">
        <w:rPr>
          <w:rFonts w:ascii="Calibri" w:eastAsia="Calibri" w:hAnsi="Calibri" w:cs="Times New Roman"/>
          <w:szCs w:val="21"/>
        </w:rPr>
        <w:t xml:space="preserve"> my price would be £4800 plus VAT</w:t>
      </w:r>
    </w:p>
    <w:p w14:paraId="568A871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1B6E4A44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>There are 8 trees in the church yard also that are starting to encroach the footpath on Church Street. To cut all the base growth from around these my price would be £1460 plus VAT</w:t>
      </w:r>
    </w:p>
    <w:p w14:paraId="7123C74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4A1C272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>To remove the Ivy and weeds that are overgrowing the church yard, my price would be £240 plus VAT</w:t>
      </w:r>
    </w:p>
    <w:p w14:paraId="4CAD516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0199D69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 xml:space="preserve">If you would like me to go </w:t>
      </w:r>
      <w:proofErr w:type="gramStart"/>
      <w:r w:rsidRPr="00146E32">
        <w:rPr>
          <w:rFonts w:ascii="Calibri" w:eastAsia="Calibri" w:hAnsi="Calibri" w:cs="Times New Roman"/>
          <w:szCs w:val="21"/>
        </w:rPr>
        <w:t>ahead</w:t>
      </w:r>
      <w:proofErr w:type="gramEnd"/>
      <w:r w:rsidRPr="00146E32">
        <w:rPr>
          <w:rFonts w:ascii="Calibri" w:eastAsia="Calibri" w:hAnsi="Calibri" w:cs="Times New Roman"/>
          <w:szCs w:val="21"/>
        </w:rPr>
        <w:t xml:space="preserve"> I could prioritise the hedge and the tree growth that is blocking the footpaths as it is becoming difficult for pushchairs etc to easily get past.</w:t>
      </w:r>
    </w:p>
    <w:p w14:paraId="61B8A4A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3927165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>Kind regards,</w:t>
      </w:r>
    </w:p>
    <w:p w14:paraId="2414DC6D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146E32">
        <w:rPr>
          <w:rFonts w:ascii="Calibri" w:eastAsia="Calibri" w:hAnsi="Calibri" w:cs="Times New Roman"/>
          <w:szCs w:val="21"/>
        </w:rPr>
        <w:t xml:space="preserve">Kevin </w:t>
      </w:r>
    </w:p>
    <w:p w14:paraId="4F5905EF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5456E7A" w14:textId="77777777" w:rsidR="00146E32" w:rsidRPr="00146E32" w:rsidRDefault="00146E32" w:rsidP="00146E32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4" w:history="1">
        <w:r w:rsidRPr="00146E32">
          <w:rPr>
            <w:rFonts w:ascii="Calibri" w:eastAsia="Calibri" w:hAnsi="Calibri" w:cs="Times New Roman"/>
            <w:szCs w:val="21"/>
          </w:rPr>
          <w:t>RUSHTONTREE@OUTLOOK.COM</w:t>
        </w:r>
      </w:hyperlink>
    </w:p>
    <w:p w14:paraId="73AC1130" w14:textId="77777777" w:rsidR="00A900E3" w:rsidRDefault="00A900E3"/>
    <w:sectPr w:rsidR="00A90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32"/>
    <w:rsid w:val="00146E32"/>
    <w:rsid w:val="00A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DC6F"/>
  <w15:chartTrackingRefBased/>
  <w15:docId w15:val="{005DAAB4-860C-4E71-89D2-EA66AF6C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HTONTRE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Geraghty</dc:creator>
  <cp:keywords/>
  <dc:description/>
  <cp:lastModifiedBy>Kathy Geraghty</cp:lastModifiedBy>
  <cp:revision>1</cp:revision>
  <dcterms:created xsi:type="dcterms:W3CDTF">2022-06-13T14:21:00Z</dcterms:created>
  <dcterms:modified xsi:type="dcterms:W3CDTF">2022-06-13T14:22:00Z</dcterms:modified>
</cp:coreProperties>
</file>